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65B8" w:rsidRDefault="00293EF4">
      <w:r>
        <w:rPr>
          <w:noProof/>
          <w:lang w:val="ru-RU" w:eastAsia="ru-RU" w:bidi="ar-SA"/>
        </w:rPr>
        <w:drawing>
          <wp:inline distT="0" distB="0" distL="0" distR="0">
            <wp:extent cx="5940425" cy="8414344"/>
            <wp:effectExtent l="0" t="0" r="0" b="0"/>
            <wp:docPr id="1" name="Рисунок 1" descr="C:\Users\user\Documents\Panasonic\MFS\Scan\20200918_1222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Panasonic\MFS\Scan\20200918_12224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4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A65B8" w:rsidSect="002A65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3EF4"/>
    <w:rsid w:val="00293EF4"/>
    <w:rsid w:val="002A65B8"/>
    <w:rsid w:val="0035484D"/>
    <w:rsid w:val="003D4980"/>
    <w:rsid w:val="003E0B07"/>
    <w:rsid w:val="00BA6A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B07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3E0B07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3E0B07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3E0B07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3E0B07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3E0B07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E0B07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E0B07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E0B07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E0B07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E0B07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3E0B07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3E0B07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3E0B07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3E0B07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3E0B07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3E0B07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3E0B07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3E0B07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3E0B07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3E0B07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3E0B07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3E0B07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3E0B07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3E0B07"/>
    <w:rPr>
      <w:b/>
      <w:bCs/>
    </w:rPr>
  </w:style>
  <w:style w:type="character" w:styleId="a9">
    <w:name w:val="Emphasis"/>
    <w:uiPriority w:val="20"/>
    <w:qFormat/>
    <w:rsid w:val="003E0B07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3E0B07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3E0B07"/>
    <w:rPr>
      <w:sz w:val="20"/>
      <w:szCs w:val="20"/>
    </w:rPr>
  </w:style>
  <w:style w:type="paragraph" w:styleId="ac">
    <w:name w:val="List Paragraph"/>
    <w:basedOn w:val="a"/>
    <w:uiPriority w:val="34"/>
    <w:qFormat/>
    <w:rsid w:val="003E0B07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3E0B07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3E0B07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3E0B07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3E0B07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3E0B07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3E0B07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3E0B07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3E0B07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3E0B07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3E0B07"/>
    <w:pPr>
      <w:outlineLvl w:val="9"/>
    </w:pPr>
  </w:style>
  <w:style w:type="paragraph" w:styleId="af5">
    <w:name w:val="Balloon Text"/>
    <w:basedOn w:val="a"/>
    <w:link w:val="af6"/>
    <w:uiPriority w:val="99"/>
    <w:semiHidden/>
    <w:unhideWhenUsed/>
    <w:rsid w:val="00293EF4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293E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B07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3E0B07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3E0B07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3E0B07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3E0B07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3E0B07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E0B07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E0B07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E0B07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E0B07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E0B07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3E0B07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3E0B07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3E0B07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3E0B07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3E0B07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3E0B07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3E0B07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3E0B07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3E0B07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3E0B07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3E0B07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3E0B07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3E0B07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3E0B07"/>
    <w:rPr>
      <w:b/>
      <w:bCs/>
    </w:rPr>
  </w:style>
  <w:style w:type="character" w:styleId="a9">
    <w:name w:val="Emphasis"/>
    <w:uiPriority w:val="20"/>
    <w:qFormat/>
    <w:rsid w:val="003E0B07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3E0B07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3E0B07"/>
    <w:rPr>
      <w:sz w:val="20"/>
      <w:szCs w:val="20"/>
    </w:rPr>
  </w:style>
  <w:style w:type="paragraph" w:styleId="ac">
    <w:name w:val="List Paragraph"/>
    <w:basedOn w:val="a"/>
    <w:uiPriority w:val="34"/>
    <w:qFormat/>
    <w:rsid w:val="003E0B07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3E0B07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3E0B07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3E0B07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3E0B07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3E0B07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3E0B07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3E0B07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3E0B07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3E0B07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3E0B07"/>
    <w:pPr>
      <w:outlineLvl w:val="9"/>
    </w:pPr>
  </w:style>
  <w:style w:type="paragraph" w:styleId="af5">
    <w:name w:val="Balloon Text"/>
    <w:basedOn w:val="a"/>
    <w:link w:val="af6"/>
    <w:uiPriority w:val="99"/>
    <w:semiHidden/>
    <w:unhideWhenUsed/>
    <w:rsid w:val="00293EF4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293E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2020-09-18T08:34:00Z</dcterms:created>
  <dcterms:modified xsi:type="dcterms:W3CDTF">2020-09-18T08:34:00Z</dcterms:modified>
</cp:coreProperties>
</file>